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2D" w:rsidRPr="00631792" w:rsidRDefault="0023712D" w:rsidP="0023712D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631792">
        <w:rPr>
          <w:rFonts w:ascii="Arial" w:hAnsi="Arial" w:cs="Arial"/>
          <w:b/>
          <w:sz w:val="24"/>
          <w:szCs w:val="24"/>
          <w:lang w:val="mn-MN"/>
        </w:rPr>
        <w:t xml:space="preserve">ТӨРИЙН БОЛОН АЛБАНЫ НУУЦЫГ ЗАДРУУЛАХГҮЙ </w:t>
      </w:r>
    </w:p>
    <w:p w:rsidR="0023712D" w:rsidRDefault="0023712D" w:rsidP="0023712D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31792">
        <w:rPr>
          <w:rFonts w:ascii="Arial" w:hAnsi="Arial" w:cs="Arial"/>
          <w:b/>
          <w:sz w:val="24"/>
          <w:szCs w:val="24"/>
          <w:lang w:val="mn-MN"/>
        </w:rPr>
        <w:t>БАЙХ БАТАЛГАА</w:t>
      </w:r>
    </w:p>
    <w:bookmarkEnd w:id="0"/>
    <w:p w:rsidR="0023712D" w:rsidRDefault="0023712D" w:rsidP="0023712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:rsidR="0023712D" w:rsidRDefault="0023712D" w:rsidP="0023712D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(Маягт 2)</w:t>
      </w:r>
    </w:p>
    <w:p w:rsidR="0023712D" w:rsidRDefault="0023712D" w:rsidP="002371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3712D" w:rsidRDefault="0023712D" w:rsidP="0023712D">
      <w:pPr>
        <w:spacing w:after="0" w:line="48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20.... оны ....дугаар сарын ....-ны өдөр</w:t>
      </w:r>
    </w:p>
    <w:p w:rsidR="0023712D" w:rsidRDefault="0023712D" w:rsidP="0023712D">
      <w:pPr>
        <w:spacing w:after="0" w:line="48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23712D" w:rsidRDefault="0023712D" w:rsidP="002371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Монгол Улсын иргэн............................................ регистрийн дугаартай, ........................................................ -ын ................................................. би албан тушаал, ажил үүргийн дагуу танилцсан, эсхүл мэдсэн төрийн болон албаны нууцыг чанд хадгалж, хамгаалахаа баталж байна.</w:t>
      </w:r>
    </w:p>
    <w:p w:rsidR="0023712D" w:rsidRDefault="0023712D" w:rsidP="002371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Хэрэв би өөрт танилцуулагдсан төрийн болон албаны нууцыг задруулсан тохиолдолд холбогдох хууль тогтоомжид заасны хариуцлага хүлээхийг ухамсарлаж байна.</w:t>
      </w:r>
    </w:p>
    <w:p w:rsidR="0023712D" w:rsidRDefault="0023712D" w:rsidP="002371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</w:p>
    <w:p w:rsidR="0023712D" w:rsidRDefault="0023712D" w:rsidP="002371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3712D" w:rsidRDefault="0023712D" w:rsidP="002371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3712D" w:rsidRPr="00504389" w:rsidRDefault="0023712D" w:rsidP="0023712D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58263B">
        <w:rPr>
          <w:rFonts w:ascii="Arial" w:hAnsi="Arial" w:cs="Arial"/>
          <w:caps/>
          <w:sz w:val="24"/>
          <w:szCs w:val="24"/>
          <w:lang w:val="mn-MN"/>
        </w:rPr>
        <w:t>Баталгаа гаргасан:</w:t>
      </w:r>
      <w:r>
        <w:rPr>
          <w:rFonts w:ascii="Arial" w:hAnsi="Arial" w:cs="Arial"/>
          <w:sz w:val="24"/>
          <w:szCs w:val="24"/>
          <w:lang w:val="mn-MN"/>
        </w:rPr>
        <w:t xml:space="preserve">  ....................................</w:t>
      </w:r>
      <w:r w:rsidRPr="00504389">
        <w:rPr>
          <w:rFonts w:ascii="Arial" w:hAnsi="Arial" w:cs="Arial"/>
          <w:sz w:val="24"/>
          <w:szCs w:val="24"/>
          <w:lang w:val="mn-MN"/>
        </w:rPr>
        <w:t>/</w:t>
      </w:r>
      <w:r>
        <w:rPr>
          <w:rFonts w:ascii="Arial" w:hAnsi="Arial" w:cs="Arial"/>
          <w:sz w:val="24"/>
          <w:szCs w:val="24"/>
          <w:lang w:val="mn-MN"/>
        </w:rPr>
        <w:t>..................................... /</w:t>
      </w:r>
    </w:p>
    <w:p w:rsidR="0023712D" w:rsidRDefault="0023712D" w:rsidP="002371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580896">
        <w:rPr>
          <w:rFonts w:ascii="Arial" w:hAnsi="Arial" w:cs="Arial"/>
          <w:sz w:val="18"/>
          <w:szCs w:val="18"/>
          <w:lang w:val="mn-MN"/>
        </w:rPr>
        <w:t>/гарын үсгийн тайлал/</w:t>
      </w:r>
    </w:p>
    <w:p w:rsidR="0023712D" w:rsidRDefault="0023712D" w:rsidP="002371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3712D" w:rsidRDefault="0023712D" w:rsidP="0023712D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58263B">
        <w:rPr>
          <w:rFonts w:ascii="Arial" w:hAnsi="Arial" w:cs="Arial"/>
          <w:caps/>
          <w:sz w:val="24"/>
          <w:szCs w:val="24"/>
          <w:lang w:val="mn-MN"/>
        </w:rPr>
        <w:t>Баталгаа авсан:</w:t>
      </w:r>
      <w:r>
        <w:rPr>
          <w:rFonts w:ascii="Arial" w:hAnsi="Arial" w:cs="Arial"/>
          <w:sz w:val="24"/>
          <w:szCs w:val="24"/>
          <w:lang w:val="mn-MN"/>
        </w:rPr>
        <w:t>............................................ /..................................../</w:t>
      </w:r>
    </w:p>
    <w:p w:rsidR="0023712D" w:rsidRPr="0058263B" w:rsidRDefault="0023712D" w:rsidP="0023712D">
      <w:pPr>
        <w:spacing w:after="0"/>
        <w:jc w:val="both"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  <w:t xml:space="preserve">        </w:t>
      </w:r>
      <w:r w:rsidRPr="0058263B">
        <w:rPr>
          <w:rFonts w:ascii="Arial" w:hAnsi="Arial" w:cs="Arial"/>
          <w:sz w:val="18"/>
          <w:szCs w:val="18"/>
          <w:lang w:val="mn-MN"/>
        </w:rPr>
        <w:t>/нууц хамгаалах ажилтан/</w:t>
      </w:r>
    </w:p>
    <w:p w:rsidR="0023712D" w:rsidRDefault="0023712D" w:rsidP="0023712D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23712D" w:rsidRDefault="0023712D" w:rsidP="0023712D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>
        <w:rPr>
          <w:rFonts w:ascii="Arial" w:hAnsi="Arial" w:cs="Arial"/>
          <w:sz w:val="18"/>
          <w:szCs w:val="18"/>
          <w:lang w:val="mn-MN"/>
        </w:rPr>
        <w:tab/>
      </w:r>
      <w:r w:rsidRPr="004F7910">
        <w:rPr>
          <w:rFonts w:ascii="Arial" w:hAnsi="Arial" w:cs="Arial"/>
          <w:sz w:val="18"/>
          <w:szCs w:val="18"/>
          <w:lang w:val="mn-MN"/>
        </w:rPr>
        <w:t>/тэмдэг дарж баталгаажуулна/</w:t>
      </w:r>
    </w:p>
    <w:p w:rsidR="009F6961" w:rsidRPr="0023712D" w:rsidRDefault="009F6961" w:rsidP="0023712D"/>
    <w:sectPr w:rsidR="009F6961" w:rsidRPr="0023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09"/>
    <w:rsid w:val="0023712D"/>
    <w:rsid w:val="00434009"/>
    <w:rsid w:val="009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</dc:creator>
  <cp:lastModifiedBy>Zett</cp:lastModifiedBy>
  <cp:revision>2</cp:revision>
  <dcterms:created xsi:type="dcterms:W3CDTF">2019-02-19T08:29:00Z</dcterms:created>
  <dcterms:modified xsi:type="dcterms:W3CDTF">2019-02-19T08:29:00Z</dcterms:modified>
</cp:coreProperties>
</file>